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94C" w:rsidRPr="00D6320A" w:rsidRDefault="0043294C" w:rsidP="004329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20A">
        <w:rPr>
          <w:rFonts w:ascii="Times New Roman" w:hAnsi="Times New Roman" w:cs="Times New Roman"/>
          <w:b/>
          <w:sz w:val="24"/>
          <w:szCs w:val="24"/>
        </w:rPr>
        <w:t>3-4 класс Кружок «Занимательный английский»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025"/>
        <w:gridCol w:w="1490"/>
      </w:tblGrid>
      <w:tr w:rsidR="0043294C" w:rsidRPr="00D6320A" w:rsidTr="00DE5C32">
        <w:tc>
          <w:tcPr>
            <w:tcW w:w="9345" w:type="dxa"/>
            <w:gridSpan w:val="3"/>
          </w:tcPr>
          <w:p w:rsidR="0043294C" w:rsidRPr="00D6320A" w:rsidRDefault="0043294C" w:rsidP="0043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июня</w:t>
            </w:r>
            <w:r w:rsidRPr="00D63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43294C" w:rsidRPr="00D6320A" w:rsidTr="0043294C">
        <w:tc>
          <w:tcPr>
            <w:tcW w:w="2830" w:type="dxa"/>
          </w:tcPr>
          <w:p w:rsidR="0043294C" w:rsidRPr="00D6320A" w:rsidRDefault="0043294C" w:rsidP="007F7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0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025" w:type="dxa"/>
          </w:tcPr>
          <w:p w:rsidR="0043294C" w:rsidRPr="00D6320A" w:rsidRDefault="0043294C" w:rsidP="007F7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0A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43294C" w:rsidRPr="00D6320A" w:rsidRDefault="0043294C" w:rsidP="007F79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32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 wo</w:t>
            </w:r>
            <w:bookmarkStart w:id="0" w:name="_GoBack"/>
            <w:bookmarkEnd w:id="0"/>
            <w:r w:rsidRPr="00D632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rk</w:t>
            </w:r>
          </w:p>
        </w:tc>
        <w:tc>
          <w:tcPr>
            <w:tcW w:w="1490" w:type="dxa"/>
          </w:tcPr>
          <w:p w:rsidR="0043294C" w:rsidRPr="00D6320A" w:rsidRDefault="0043294C" w:rsidP="007F7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0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43294C" w:rsidRPr="00D6320A" w:rsidRDefault="0043294C" w:rsidP="007F79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32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Homework</w:t>
            </w:r>
          </w:p>
        </w:tc>
      </w:tr>
      <w:tr w:rsidR="0043294C" w:rsidRPr="00D6320A" w:rsidTr="0043294C">
        <w:tc>
          <w:tcPr>
            <w:tcW w:w="2830" w:type="dxa"/>
          </w:tcPr>
          <w:p w:rsidR="0043294C" w:rsidRPr="00D6320A" w:rsidRDefault="0043294C" w:rsidP="004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0A">
              <w:rPr>
                <w:rFonts w:ascii="Times New Roman" w:hAnsi="Times New Roman" w:cs="Times New Roman"/>
                <w:sz w:val="24"/>
                <w:szCs w:val="24"/>
              </w:rPr>
              <w:t>Разговор по телефону</w:t>
            </w:r>
            <w:r w:rsidRPr="00D6320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25" w:type="dxa"/>
          </w:tcPr>
          <w:p w:rsidR="0043294C" w:rsidRPr="00D6320A" w:rsidRDefault="0043294C" w:rsidP="0043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632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https://youtu.be/iwhGGPCuHlQ</w:t>
              </w:r>
            </w:hyperlink>
          </w:p>
        </w:tc>
        <w:tc>
          <w:tcPr>
            <w:tcW w:w="1490" w:type="dxa"/>
          </w:tcPr>
          <w:p w:rsidR="0043294C" w:rsidRPr="00D6320A" w:rsidRDefault="0043294C" w:rsidP="0043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E78" w:rsidRDefault="00163E78"/>
    <w:sectPr w:rsidR="0016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4C"/>
    <w:rsid w:val="00163E78"/>
    <w:rsid w:val="0043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162A"/>
  <w15:chartTrackingRefBased/>
  <w15:docId w15:val="{12074509-18A9-4F99-A46E-3A56BDCB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9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29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iwhGGPCuH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2020-05-29T03:48:00Z</dcterms:created>
  <dcterms:modified xsi:type="dcterms:W3CDTF">2020-05-29T03:49:00Z</dcterms:modified>
</cp:coreProperties>
</file>